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96" w:rsidRPr="00B56496" w:rsidRDefault="002229A5" w:rsidP="002229A5">
      <w:pPr>
        <w:spacing w:afterLines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="00B56496" w:rsidRPr="00B56496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b/>
          <w:sz w:val="24"/>
          <w:szCs w:val="24"/>
        </w:rPr>
        <w:t xml:space="preserve">I. MULTIPLE </w:t>
      </w:r>
      <w:proofErr w:type="gramStart"/>
      <w:r w:rsidRPr="00B56496">
        <w:rPr>
          <w:rFonts w:ascii="Times New Roman" w:eastAsia="Times New Roman" w:hAnsi="Times New Roman" w:cs="Times New Roman"/>
          <w:b/>
          <w:sz w:val="24"/>
          <w:szCs w:val="24"/>
        </w:rPr>
        <w:t>CHOICE</w:t>
      </w:r>
      <w:proofErr w:type="gramEnd"/>
      <w:r w:rsidRPr="00B56496">
        <w:rPr>
          <w:rFonts w:ascii="Times New Roman" w:eastAsia="Times New Roman" w:hAnsi="Times New Roman" w:cs="Times New Roman"/>
          <w:b/>
          <w:sz w:val="24"/>
          <w:szCs w:val="24"/>
        </w:rPr>
        <w:t xml:space="preserve"> (8.0 points)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whose underlined part is pronounced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differently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front that of the rest in each of the following questions.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1. A. 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ceanic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rem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ccasion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metr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2. A. fes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ival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cul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ural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sculp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ure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vir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ual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that differs from the other three in the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of primary stress in each of the following questions.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3. A. external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mysterious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customer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4. A. miraculous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certificate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astronomy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underlined part that needs correction in each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the following questions.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5. Now that 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stress of examinations 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are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over, we 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can go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somewhere 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for our holiday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496" w:rsidRPr="00B56496" w:rsidRDefault="009F1590" w:rsidP="002229A5">
      <w:pPr>
        <w:spacing w:afterLines="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56496" w:rsidRPr="00B5649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B56496" w:rsidRPr="00B56496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56496" w:rsidRPr="00B56496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56496" w:rsidRPr="00B5649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The English summer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course 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will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start 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in May 29th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and finish 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in August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496" w:rsidRPr="00B56496" w:rsidRDefault="00B56496" w:rsidP="002229A5">
      <w:pPr>
        <w:spacing w:afterLines="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C07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="00AC07C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AC07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There were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a lot of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people trying to leave 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the burning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building that the police </w:t>
      </w:r>
    </w:p>
    <w:p w:rsidR="00B56496" w:rsidRPr="00B56496" w:rsidRDefault="00AF4A23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56496" w:rsidRPr="00B5649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56496" w:rsidRPr="00B56496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B56496" w:rsidRPr="00B56496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great deal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of trouble controlling them. </w:t>
      </w:r>
    </w:p>
    <w:p w:rsidR="00B56496" w:rsidRPr="00B56496" w:rsidRDefault="00AF4A23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56496" w:rsidRPr="00B5649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correct answer to each of the following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8. The earthworm is a worm _______in moist, warm soil in many geographical areas.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A. where is it found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is found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C. and found it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which is found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9. Our flight from Amsterdam to London was delayed the heavy fog.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A. as a result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on account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instead of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due to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10. It </w:t>
      </w:r>
      <w:proofErr w:type="spellStart"/>
      <w:r w:rsidRPr="00B56496">
        <w:rPr>
          <w:rFonts w:ascii="Times New Roman" w:eastAsia="Times New Roman" w:hAnsi="Times New Roman" w:cs="Times New Roman"/>
          <w:sz w:val="24"/>
          <w:szCs w:val="24"/>
        </w:rPr>
        <w:t>is_______to</w:t>
      </w:r>
      <w:proofErr w:type="spell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translate each lesson into your language. This is not a good way to study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English.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A. productive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unproductive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producing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B56496">
        <w:rPr>
          <w:rFonts w:ascii="Times New Roman" w:eastAsia="Times New Roman" w:hAnsi="Times New Roman" w:cs="Times New Roman"/>
          <w:sz w:val="24"/>
          <w:szCs w:val="24"/>
        </w:rPr>
        <w:t>unproducing</w:t>
      </w:r>
      <w:proofErr w:type="spell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11. A good clock always </w:t>
      </w:r>
      <w:proofErr w:type="spellStart"/>
      <w:r w:rsidRPr="00B56496">
        <w:rPr>
          <w:rFonts w:ascii="Times New Roman" w:eastAsia="Times New Roman" w:hAnsi="Times New Roman" w:cs="Times New Roman"/>
          <w:sz w:val="24"/>
          <w:szCs w:val="24"/>
        </w:rPr>
        <w:t>keeps_______time</w:t>
      </w:r>
      <w:proofErr w:type="spell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A. certain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accurate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true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serious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12. It seems that the world record for this event is almost impossible to_______.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A. meet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compare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beat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balance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13. The soldier was punished </w:t>
      </w:r>
      <w:proofErr w:type="spellStart"/>
      <w:r w:rsidRPr="00B56496">
        <w:rPr>
          <w:rFonts w:ascii="Times New Roman" w:eastAsia="Times New Roman" w:hAnsi="Times New Roman" w:cs="Times New Roman"/>
          <w:sz w:val="24"/>
          <w:szCs w:val="24"/>
        </w:rPr>
        <w:t>for_______to</w:t>
      </w:r>
      <w:proofErr w:type="spell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obey his commanding officer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s order.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lastRenderedPageBreak/>
        <w:t>A. refusing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regretting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objecting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resisting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14. It is believed that she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ll be a billionaire by the time </w:t>
      </w:r>
      <w:proofErr w:type="spellStart"/>
      <w:r w:rsidRPr="00B56496">
        <w:rPr>
          <w:rFonts w:ascii="Times New Roman" w:eastAsia="Times New Roman" w:hAnsi="Times New Roman" w:cs="Times New Roman"/>
          <w:sz w:val="24"/>
          <w:szCs w:val="24"/>
        </w:rPr>
        <w:t>she_______forty</w:t>
      </w:r>
      <w:proofErr w:type="spell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A. is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would be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15. Some of the passengers spoke to reporters about </w:t>
      </w:r>
      <w:proofErr w:type="spellStart"/>
      <w:r w:rsidRPr="00B56496">
        <w:rPr>
          <w:rFonts w:ascii="Times New Roman" w:eastAsia="Times New Roman" w:hAnsi="Times New Roman" w:cs="Times New Roman"/>
          <w:sz w:val="24"/>
          <w:szCs w:val="24"/>
        </w:rPr>
        <w:t>their_______in</w:t>
      </w:r>
      <w:proofErr w:type="spell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the burning bus.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A. occasion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happening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event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experience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16. _______the rise in unemployment, people still seem to be spending more.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A. Nevertheless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Meanwhile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>C.</w:t>
      </w:r>
      <w:proofErr w:type="gramEnd"/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Despite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0E8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>D.</w:t>
      </w:r>
      <w:proofErr w:type="gramEnd"/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Although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most suitable response to complete each of the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exchanges.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17. - “I think you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ve taken my bag by mistake.” - “_______”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A. What a shame!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Pardon?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22CBD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m so sorry.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Have I?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18. - “May I have something to drink, please?” - “_______”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A. Yes, of course. Help yourself.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D385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Of course you may.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C. Why do you have to ask?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D3859">
        <w:rPr>
          <w:rFonts w:ascii="Times New Roman" w:eastAsia="Times New Roman" w:hAnsi="Times New Roman" w:cs="Times New Roman"/>
          <w:sz w:val="24"/>
          <w:szCs w:val="24"/>
        </w:rPr>
        <w:tab/>
      </w:r>
      <w:r w:rsidR="00FD385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You must help others too.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19. The Internet is 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available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only in cities and towns, so we cannot easily get access to it in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countryside.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A. visiting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D385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existing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D385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safe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D385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helpful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20. The naughty boy was 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scolded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for breaking the </w:t>
      </w:r>
      <w:proofErr w:type="spellStart"/>
      <w:r w:rsidRPr="00B56496">
        <w:rPr>
          <w:rFonts w:ascii="Times New Roman" w:eastAsia="Times New Roman" w:hAnsi="Times New Roman" w:cs="Times New Roman"/>
          <w:sz w:val="24"/>
          <w:szCs w:val="24"/>
        </w:rPr>
        <w:t>neighbour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window yesterday.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A. told off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D3859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complimented</w:t>
      </w:r>
      <w:r w:rsidR="00FD38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caught</w:t>
      </w:r>
      <w:r w:rsidR="00FD38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taken care of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OPPOSITE in meaning to the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21. The Ministry of Health is carrying out a health project for the poor in mountainous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regions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rural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areas.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A. urban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mountainous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suburban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coastal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22. Our children must attend some acceptable school during the years of </w:t>
      </w:r>
      <w:r w:rsidRPr="00B56496">
        <w:rPr>
          <w:rFonts w:ascii="Times New Roman" w:eastAsia="Times New Roman" w:hAnsi="Times New Roman" w:cs="Times New Roman"/>
          <w:sz w:val="24"/>
          <w:szCs w:val="24"/>
          <w:u w:val="single"/>
        </w:rPr>
        <w:t>compulsory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A. advisory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inspirational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commercial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voluntary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best fits each of the numbered blanks.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People enjoy living in large cities. But cities have problems. One problem is that they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frequently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grow very rapidly. Transportation (23) _______ complicated. There are a lot of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cars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, buses and bicycles. As a result, people are trying to improve the big cities, and they are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planning for new cities. Plan A is a large city (24) _______ smaller </w:t>
      </w: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cities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around it.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There is an open land with trees, fields, and lakes between the large city and smaller cities.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Each small city is (25) _______. It has offices, schools, hospitals, and places of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entertainment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. In Plan B the cities are (26) _______by a road. In Plan c, the cities are in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rings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around the central city and all of them are connected to each other. The goal of all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plans is to limit the (27) _______of the large city.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23. A. becomes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A0B6F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returns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A0B6F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happens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A0B6F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develops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24. A. in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A0B6F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A0B6F">
        <w:rPr>
          <w:rFonts w:ascii="Times New Roman" w:eastAsia="Times New Roman" w:hAnsi="Times New Roman" w:cs="Times New Roman"/>
          <w:sz w:val="24"/>
          <w:szCs w:val="24"/>
        </w:rPr>
        <w:tab/>
      </w:r>
      <w:r w:rsidR="00AA0B6F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A0B6F">
        <w:rPr>
          <w:rFonts w:ascii="Times New Roman" w:eastAsia="Times New Roman" w:hAnsi="Times New Roman" w:cs="Times New Roman"/>
          <w:sz w:val="24"/>
          <w:szCs w:val="24"/>
        </w:rPr>
        <w:tab/>
      </w:r>
      <w:r w:rsidR="00AA0B6F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25. A. entire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A0B6F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finished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A0B6F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total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A0B6F">
        <w:rPr>
          <w:rFonts w:ascii="Times New Roman" w:eastAsia="Times New Roman" w:hAnsi="Times New Roman" w:cs="Times New Roman"/>
          <w:sz w:val="24"/>
          <w:szCs w:val="24"/>
        </w:rPr>
        <w:tab/>
      </w:r>
      <w:r w:rsidR="00AA0B6F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complete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26. Ạ. chain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A0B6F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connected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A0B6F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attached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A0B6F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fastened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27. A. progress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A0B6F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growth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A0B6F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movement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A0B6F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improvement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answer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to each of the questions.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It is often considered that the schoolyard is where bullies go to make other kids a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miserable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school life, but a new study suggests that classrooms are another popular place.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The study, presented recently at the American Public Health Association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s yearly meeting in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Philadelphia, is based on the results of the research from more than 10,000 middle school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who answered questions online.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Of those researched, 43% said they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d been physically bullied within the last month. A bit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than half said they had been </w:t>
      </w:r>
      <w:r w:rsidRPr="009F0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laughed at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in an unfriendly way, and half reported being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called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hurtful names. About one third said groups had excluded them to hurt their feelings.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28% said their belongings had been taken or broken; 21% said someone had threatened to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hurt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them. According to the results, two-thirds of the students said they had been bullied in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than one way over the previous month.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The study authors mentioned that 8% of the students who answered said they had missed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at least once during the school year because of fear of being bullied. 25% said they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taken other actions, such as missing recess, not going to the bathroom or lunch, missing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classes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, or staying away from some area of the school to escape from experiencing a bully.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Bullies did too much to the school life.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28. Bullies can happen in the following places EXCEPT_______.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A. schoolyards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classrooms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bathrooms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teachers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offices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29. The underlined phrase ‘‘laughed at” in the passage is closest in meaning to_______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A. made fun of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06746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smiled nicely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C. shouted at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06746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looked after well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30. Which of the following might some students do to protect themselves from bullies?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A. They miss school.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They call their parents for help,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lastRenderedPageBreak/>
        <w:t>C. They try to hurt others.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They break others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belongings.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31. How does the writer feel about bullies at school?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A. Excited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Disappointed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Worried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Puzzled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32. Which of the following is probably the best title for the passage?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A. Bad School Life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06746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Bullies at School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C. Fear at School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06746">
        <w:rPr>
          <w:rFonts w:ascii="Times New Roman" w:eastAsia="Times New Roman" w:hAnsi="Times New Roman" w:cs="Times New Roman"/>
          <w:sz w:val="24"/>
          <w:szCs w:val="24"/>
        </w:rPr>
        <w:tab/>
      </w:r>
      <w:r w:rsidR="0089218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School Problems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b/>
          <w:sz w:val="24"/>
          <w:szCs w:val="24"/>
        </w:rPr>
        <w:t xml:space="preserve">II. WRITING (2.0 points)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Finish the second sentence so that it has a similar meaning to the first one, beginning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the given words.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33. My father said I could use his car.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My father allowed__________________________________________.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34. Don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t stop him doing what he wants.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Let________________________________________________________.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35. “Why don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t you put your luggage under the seat?”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He suggested_________________________________________________.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36. The law of supply and demand should govern the prices of goods.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The prices _________________________________________________.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Write new sentences as similar as possible in meaning to the original sentences, using the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words in brackets. Do not change the given words in any way.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It</w:t>
      </w:r>
      <w:r w:rsidR="0089218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5649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over six months since Duong last had his hair cut. (</w:t>
      </w: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38. Thanks to satellite technology, it is now possible to predict hurricanes quite accurately,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able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39. Fewer students attend ABE in the summer. The program only offers classes in the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morning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, (so)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40. The hostess specified the times for drinks and dinner. Her guests knew when to arrive at </w:t>
      </w:r>
    </w:p>
    <w:p w:rsidR="00B56496" w:rsidRPr="00B56496" w:rsidRDefault="00B56496" w:rsidP="002229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49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 party, (whose) </w:t>
      </w:r>
    </w:p>
    <w:p w:rsidR="000D3A19" w:rsidRPr="00B56496" w:rsidRDefault="00B56496" w:rsidP="00A804E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49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sectPr w:rsidR="000D3A19" w:rsidRPr="00B56496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B56496"/>
    <w:rsid w:val="00022CBD"/>
    <w:rsid w:val="000A0E89"/>
    <w:rsid w:val="000D3A19"/>
    <w:rsid w:val="002229A5"/>
    <w:rsid w:val="003D2262"/>
    <w:rsid w:val="0053684D"/>
    <w:rsid w:val="008310A2"/>
    <w:rsid w:val="00892180"/>
    <w:rsid w:val="009F0DB6"/>
    <w:rsid w:val="009F1590"/>
    <w:rsid w:val="00A06746"/>
    <w:rsid w:val="00A804EE"/>
    <w:rsid w:val="00AA0B6F"/>
    <w:rsid w:val="00AC07C5"/>
    <w:rsid w:val="00AF4A23"/>
    <w:rsid w:val="00B56496"/>
    <w:rsid w:val="00C16CAA"/>
    <w:rsid w:val="00D80BE9"/>
    <w:rsid w:val="00FD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B56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649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B5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1407</Words>
  <Characters>8023</Characters>
  <Application>Microsoft Office Word</Application>
  <DocSecurity>0</DocSecurity>
  <Lines>66</Lines>
  <Paragraphs>18</Paragraphs>
  <ScaleCrop>false</ScaleCrop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16</cp:revision>
  <dcterms:created xsi:type="dcterms:W3CDTF">2020-03-14T14:32:00Z</dcterms:created>
  <dcterms:modified xsi:type="dcterms:W3CDTF">2020-03-16T15:36:00Z</dcterms:modified>
</cp:coreProperties>
</file>